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27EC" w14:textId="11C2438E" w:rsidR="009D7F6D" w:rsidRPr="009D7F6D" w:rsidRDefault="009D7F6D" w:rsidP="009D7F6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Załącznik nr 13</w:t>
      </w:r>
      <w:r>
        <w:rPr>
          <w:rFonts w:ascii="Arial" w:hAnsi="Arial" w:cs="Arial"/>
        </w:rPr>
        <w:t xml:space="preserve"> </w:t>
      </w:r>
      <w:r w:rsidRPr="009D7F6D">
        <w:rPr>
          <w:rFonts w:ascii="Arial" w:hAnsi="Arial" w:cs="Arial"/>
          <w:sz w:val="16"/>
          <w:szCs w:val="16"/>
        </w:rPr>
        <w:t>Oświadczenie Oferenta w związku z działaniami Rosji destabilizującymi sytuację na Ukrainie i przeciwdziałaniu wspieraniu agresji na Ukrainę</w:t>
      </w:r>
      <w:r>
        <w:rPr>
          <w:rFonts w:ascii="Arial" w:hAnsi="Arial" w:cs="Arial"/>
          <w:sz w:val="16"/>
          <w:szCs w:val="16"/>
        </w:rPr>
        <w:t>.</w:t>
      </w:r>
    </w:p>
    <w:p w14:paraId="24DF6533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8"/>
        <w:gridCol w:w="3942"/>
      </w:tblGrid>
      <w:tr w:rsidR="009D7F6D" w14:paraId="14B75263" w14:textId="77777777" w:rsidTr="007B16C7">
        <w:tc>
          <w:tcPr>
            <w:tcW w:w="5118" w:type="dxa"/>
          </w:tcPr>
          <w:p w14:paraId="293A0E8D" w14:textId="77777777" w:rsidR="009D7F6D" w:rsidRPr="00A75279" w:rsidRDefault="009D7F6D" w:rsidP="007B16C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 xml:space="preserve">Dane </w:t>
            </w:r>
            <w:r>
              <w:rPr>
                <w:rFonts w:ascii="Arial" w:hAnsi="Arial" w:cs="Arial"/>
                <w:u w:val="single"/>
              </w:rPr>
              <w:t>Oferenta</w:t>
            </w:r>
            <w:r w:rsidRPr="00A75279">
              <w:rPr>
                <w:rFonts w:ascii="Arial" w:hAnsi="Arial" w:cs="Arial"/>
                <w:u w:val="single"/>
              </w:rPr>
              <w:t>:</w:t>
            </w:r>
          </w:p>
          <w:p w14:paraId="334CF377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</w:p>
          <w:p w14:paraId="2A24F792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673A5F9F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</w:p>
          <w:p w14:paraId="457350D2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73F05E01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</w:p>
          <w:p w14:paraId="675344C5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008235E0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</w:p>
          <w:p w14:paraId="1E5992F7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  <w:tc>
          <w:tcPr>
            <w:tcW w:w="3942" w:type="dxa"/>
            <w:shd w:val="clear" w:color="auto" w:fill="D9D9D9" w:themeFill="background1" w:themeFillShade="D9"/>
          </w:tcPr>
          <w:p w14:paraId="6D67D73C" w14:textId="77777777" w:rsidR="009D7F6D" w:rsidRPr="00A75279" w:rsidRDefault="009D7F6D" w:rsidP="007B16C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>Oferta dla:</w:t>
            </w:r>
          </w:p>
          <w:p w14:paraId="43B90568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</w:p>
          <w:p w14:paraId="2C113888" w14:textId="77777777" w:rsidR="009D7F6D" w:rsidRPr="00A75279" w:rsidRDefault="009D7F6D" w:rsidP="007B16C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5279">
              <w:rPr>
                <w:rFonts w:ascii="Arial" w:hAnsi="Arial" w:cs="Arial"/>
                <w:b/>
              </w:rPr>
              <w:t>ALTEL Wicha, Gołda Spółka Jawna</w:t>
            </w:r>
          </w:p>
          <w:p w14:paraId="2BB27367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Łużycka 107</w:t>
            </w:r>
          </w:p>
          <w:p w14:paraId="78020085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30-693 Kraków</w:t>
            </w:r>
          </w:p>
          <w:p w14:paraId="7FDAE0CE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679-01-71-347</w:t>
            </w:r>
          </w:p>
          <w:p w14:paraId="0AEF2DA9" w14:textId="77777777" w:rsidR="009D7F6D" w:rsidRDefault="009D7F6D" w:rsidP="007B16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47501A5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</w:p>
    <w:p w14:paraId="3484FA7C" w14:textId="77777777" w:rsidR="00F506A2" w:rsidRPr="009B2890" w:rsidRDefault="00F506A2" w:rsidP="009D7F6D">
      <w:pPr>
        <w:spacing w:after="0" w:line="240" w:lineRule="auto"/>
        <w:rPr>
          <w:rFonts w:ascii="Arial" w:hAnsi="Arial" w:cs="Arial"/>
        </w:rPr>
      </w:pPr>
    </w:p>
    <w:p w14:paraId="27CCEE76" w14:textId="52D5B373" w:rsidR="009D7F6D" w:rsidRPr="009B2890" w:rsidRDefault="009D7F6D" w:rsidP="009D7F6D">
      <w:pPr>
        <w:spacing w:after="20" w:line="240" w:lineRule="auto"/>
        <w:ind w:right="62"/>
        <w:jc w:val="center"/>
        <w:rPr>
          <w:rFonts w:ascii="Arial" w:hAnsi="Arial" w:cs="Arial"/>
        </w:rPr>
      </w:pPr>
      <w:r w:rsidRPr="009B2890">
        <w:rPr>
          <w:rFonts w:ascii="Arial" w:eastAsia="Arial" w:hAnsi="Arial" w:cs="Arial"/>
          <w:b/>
        </w:rPr>
        <w:t>OŚWIADCZENI</w:t>
      </w:r>
      <w:r>
        <w:rPr>
          <w:rFonts w:ascii="Arial" w:eastAsia="Arial" w:hAnsi="Arial" w:cs="Arial"/>
          <w:b/>
        </w:rPr>
        <w:t>E</w:t>
      </w:r>
      <w:r w:rsidRPr="009B2890">
        <w:rPr>
          <w:rFonts w:ascii="Arial" w:eastAsia="Arial" w:hAnsi="Arial" w:cs="Arial"/>
          <w:b/>
        </w:rPr>
        <w:t xml:space="preserve"> OFERENTA </w:t>
      </w:r>
      <w:r>
        <w:rPr>
          <w:rFonts w:ascii="Arial" w:eastAsia="Arial" w:hAnsi="Arial" w:cs="Arial"/>
          <w:b/>
        </w:rPr>
        <w:t xml:space="preserve">W ZWIĄZKU Z DZIAŁANIAMI ROSJI DESTABILIZUJĄCYMI </w:t>
      </w:r>
      <w:r w:rsidR="00EE389A">
        <w:rPr>
          <w:rFonts w:ascii="Arial" w:eastAsia="Arial" w:hAnsi="Arial" w:cs="Arial"/>
          <w:b/>
        </w:rPr>
        <w:t>SYTUACJĘ NA UKRAINIE I PRZECIWDZIŁANIU  WSPIERANIU AGRESJI NA UKRAINĘ</w:t>
      </w:r>
    </w:p>
    <w:p w14:paraId="7BE4DE55" w14:textId="77777777" w:rsidR="009D7F6D" w:rsidRDefault="009D7F6D" w:rsidP="009D7F6D">
      <w:pPr>
        <w:spacing w:after="10" w:line="240" w:lineRule="auto"/>
        <w:ind w:right="61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B2890">
        <w:rPr>
          <w:rFonts w:ascii="Arial" w:hAnsi="Arial" w:cs="Arial"/>
        </w:rPr>
        <w:t>o</w:t>
      </w:r>
    </w:p>
    <w:p w14:paraId="16326F4C" w14:textId="77777777" w:rsidR="009D7F6D" w:rsidRPr="004F3080" w:rsidRDefault="009D7F6D" w:rsidP="009D7F6D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 xml:space="preserve">ZAPYTANIA OFERTOWEGO </w:t>
      </w:r>
    </w:p>
    <w:p w14:paraId="27E4795F" w14:textId="5CAA6DAB" w:rsidR="009D7F6D" w:rsidRPr="004F3080" w:rsidRDefault="009D7F6D" w:rsidP="009D7F6D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>Nr 1/</w:t>
      </w:r>
      <w:r w:rsidR="00A637D0">
        <w:rPr>
          <w:rFonts w:ascii="Arial" w:hAnsi="Arial" w:cs="Arial"/>
          <w:b/>
        </w:rPr>
        <w:t>FEMP.01.11-IP.</w:t>
      </w:r>
      <w:r>
        <w:rPr>
          <w:rFonts w:ascii="Arial" w:hAnsi="Arial" w:cs="Arial"/>
          <w:b/>
        </w:rPr>
        <w:t>01-0437/24</w:t>
      </w:r>
    </w:p>
    <w:p w14:paraId="3C267074" w14:textId="5E0449E4" w:rsidR="00295686" w:rsidRDefault="00295686" w:rsidP="00295686">
      <w:pPr>
        <w:spacing w:after="10" w:line="240" w:lineRule="auto"/>
        <w:ind w:right="61"/>
        <w:jc w:val="center"/>
        <w:rPr>
          <w:rFonts w:ascii="Arial" w:hAnsi="Arial" w:cs="Arial"/>
        </w:rPr>
      </w:pPr>
      <w:r>
        <w:rPr>
          <w:rFonts w:ascii="Arial" w:hAnsi="Arial" w:cs="Arial"/>
        </w:rPr>
        <w:t>DOSTAWA ŚRODKÓW TRWAŁYCH DO WDROŻENIA AUTOMATYCZNYCH, CYFROWYCH PROCESÓW PRODUKCYJNYCH</w:t>
      </w:r>
    </w:p>
    <w:p w14:paraId="1B553ECD" w14:textId="77777777" w:rsidR="00295686" w:rsidRDefault="00295686" w:rsidP="00295686">
      <w:pPr>
        <w:spacing w:after="10" w:line="240" w:lineRule="auto"/>
        <w:ind w:right="61"/>
        <w:jc w:val="center"/>
        <w:rPr>
          <w:rFonts w:ascii="Arial" w:hAnsi="Arial" w:cs="Arial"/>
        </w:rPr>
      </w:pPr>
    </w:p>
    <w:p w14:paraId="29766766" w14:textId="039245E1" w:rsidR="009D7F6D" w:rsidRDefault="00295686" w:rsidP="00255803">
      <w:pPr>
        <w:spacing w:after="10" w:line="240" w:lineRule="auto"/>
        <w:ind w:right="6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7F6D">
        <w:rPr>
          <w:rFonts w:ascii="Arial" w:hAnsi="Arial" w:cs="Arial"/>
        </w:rPr>
        <w:t xml:space="preserve"> odpowiedzi na Zapyta</w:t>
      </w:r>
      <w:r w:rsidR="00A637D0">
        <w:rPr>
          <w:rFonts w:ascii="Arial" w:hAnsi="Arial" w:cs="Arial"/>
        </w:rPr>
        <w:t>nie Ofertowe nr 1/FEMP.01.11-IP.</w:t>
      </w:r>
      <w:r w:rsidR="009D7F6D">
        <w:rPr>
          <w:rFonts w:ascii="Arial" w:hAnsi="Arial" w:cs="Arial"/>
        </w:rPr>
        <w:t xml:space="preserve">01-0437/24 związane </w:t>
      </w:r>
      <w:r w:rsidR="00255803">
        <w:rPr>
          <w:rFonts w:ascii="Arial" w:hAnsi="Arial" w:cs="Arial"/>
        </w:rPr>
        <w:br/>
      </w:r>
      <w:r w:rsidR="009D7F6D">
        <w:rPr>
          <w:rFonts w:ascii="Arial" w:hAnsi="Arial" w:cs="Arial"/>
        </w:rPr>
        <w:t>z nabyciem środków trwałych w ramach projektu pod tytułem: „Transformacja przedsiębiorstwa ALTEL Wicha, Gołda Sp. J. w kierunku Przemysłu 4.0 poprzez wdrożenie automatycznych, cyfrowych procesów produkcyjnych”, na którego realizację zostało przyznane dofinansowanie w ramach:</w:t>
      </w:r>
    </w:p>
    <w:p w14:paraId="3E697AF0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Programu Fundusze Europejskie dla Małopolski 2021 – 2027, </w:t>
      </w:r>
    </w:p>
    <w:p w14:paraId="6F9E1C95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Priorytet 1 Fundusze Europejskie Dla Badań i Rozwoju oraz Przedsiębiorczości,</w:t>
      </w:r>
    </w:p>
    <w:p w14:paraId="1FBB6057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Działanie 1.11 Rozwój MŚP w obszarze cyfryzacji i Przemysłu 4.0,</w:t>
      </w:r>
    </w:p>
    <w:p w14:paraId="726BA5C5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 projektu A. Rozwój MŚP w obszarze cyfryzacji i Przemysłu 4.0,</w:t>
      </w:r>
    </w:p>
    <w:p w14:paraId="26C3714D" w14:textId="54343FBC" w:rsidR="009D7F6D" w:rsidRDefault="009D7F6D" w:rsidP="009D7F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EE389A">
        <w:rPr>
          <w:rFonts w:ascii="Arial" w:hAnsi="Arial" w:cs="Arial"/>
        </w:rPr>
        <w:t>projektu</w:t>
      </w:r>
      <w:r>
        <w:rPr>
          <w:rFonts w:ascii="Arial" w:hAnsi="Arial" w:cs="Arial"/>
        </w:rPr>
        <w:t>: FEMP.01.11-IP.01-043</w:t>
      </w:r>
      <w:r w:rsidR="00EE389A">
        <w:rPr>
          <w:rFonts w:ascii="Arial" w:hAnsi="Arial" w:cs="Arial"/>
        </w:rPr>
        <w:t>7</w:t>
      </w:r>
      <w:r>
        <w:rPr>
          <w:rFonts w:ascii="Arial" w:hAnsi="Arial" w:cs="Arial"/>
        </w:rPr>
        <w:t>/2</w:t>
      </w:r>
      <w:r w:rsidR="00EE389A">
        <w:rPr>
          <w:rFonts w:ascii="Arial" w:hAnsi="Arial" w:cs="Arial"/>
        </w:rPr>
        <w:t>4</w:t>
      </w:r>
    </w:p>
    <w:p w14:paraId="32DE5ED4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</w:p>
    <w:p w14:paraId="17E8CC46" w14:textId="223BB712" w:rsidR="009D7F6D" w:rsidRDefault="009D7F6D" w:rsidP="009D7F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składamy oświadczeni</w:t>
      </w:r>
      <w:r w:rsidR="002558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następującej treści:</w:t>
      </w:r>
    </w:p>
    <w:p w14:paraId="58F16A6D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</w:p>
    <w:p w14:paraId="5C63FE43" w14:textId="6D189367" w:rsidR="00EE389A" w:rsidRPr="00EE389A" w:rsidRDefault="00EE389A" w:rsidP="00EE389A">
      <w:pPr>
        <w:suppressAutoHyphens w:val="0"/>
        <w:spacing w:after="0" w:line="240" w:lineRule="auto"/>
        <w:ind w:hanging="142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- </w:t>
      </w:r>
      <w:r w:rsidRPr="00EE389A">
        <w:rPr>
          <w:rFonts w:ascii="Arial" w:hAnsi="Arial" w:cs="Arial"/>
        </w:rPr>
        <w:t>nie podlega</w:t>
      </w:r>
      <w:r>
        <w:rPr>
          <w:rFonts w:ascii="Arial" w:hAnsi="Arial" w:cs="Arial"/>
        </w:rPr>
        <w:t>my</w:t>
      </w:r>
      <w:r w:rsidRPr="00EE389A">
        <w:rPr>
          <w:rFonts w:ascii="Arial" w:hAnsi="Arial" w:cs="Arial"/>
        </w:rPr>
        <w:t xml:space="preserve"> wykluczeniu z postępowania na podstawie art. 5k rozporządzenia Rady (UE) nr 833/2014 z dnia 31 lipca 2014 r. dotyczącego środków ograniczających </w:t>
      </w:r>
      <w:r w:rsidRPr="00EE389A">
        <w:rPr>
          <w:rFonts w:ascii="Arial" w:hAnsi="Arial" w:cs="Arial"/>
        </w:rPr>
        <w:br/>
        <w:t xml:space="preserve">w związku z działaniami Rosji destabilizującymi sytuację na Ukrainie (Dz. Urz. UE nr L 229 z 31.7.2014, str. 1; dalej: rozporządzenie 833/2014), w brzmieniu nadanym rozporządzeniem Rady (UE) 2022/576 w sprawie zmiany rozporządzenia (UE) </w:t>
      </w:r>
      <w:r w:rsidRPr="00EE389A">
        <w:rPr>
          <w:rFonts w:ascii="Arial" w:hAnsi="Arial" w:cs="Arial"/>
        </w:rPr>
        <w:br/>
        <w:t>nr 833/2014 dotyczącego środków ograniczających w związku z działaniami Rosji destabilizującymi sytuację na Ukrainie (Dz. Urz. UE nr L 111 z 8.4.2022, str. 1),</w:t>
      </w:r>
    </w:p>
    <w:p w14:paraId="031E2EAE" w14:textId="0558595F" w:rsidR="00EE389A" w:rsidRPr="005053D6" w:rsidRDefault="00EE389A" w:rsidP="00EE389A">
      <w:pPr>
        <w:pStyle w:val="Akapitzlist"/>
        <w:suppressAutoHyphens w:val="0"/>
        <w:spacing w:after="0" w:line="240" w:lineRule="auto"/>
        <w:ind w:left="0" w:hanging="142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- </w:t>
      </w:r>
      <w:r w:rsidRPr="00A76B90">
        <w:rPr>
          <w:rFonts w:ascii="Arial" w:hAnsi="Arial" w:cs="Arial"/>
        </w:rPr>
        <w:t>nie zachodzą w stosunku do n</w:t>
      </w:r>
      <w:r>
        <w:rPr>
          <w:rFonts w:ascii="Arial" w:hAnsi="Arial" w:cs="Arial"/>
        </w:rPr>
        <w:t>as</w:t>
      </w:r>
      <w:r w:rsidRPr="00A76B90">
        <w:rPr>
          <w:rFonts w:ascii="Arial" w:hAnsi="Arial" w:cs="Arial"/>
        </w:rPr>
        <w:t xml:space="preserve"> przesłanki wykluczenia z postępowania na podstawie </w:t>
      </w:r>
      <w:r>
        <w:rPr>
          <w:rFonts w:ascii="Arial" w:hAnsi="Arial" w:cs="Arial"/>
        </w:rPr>
        <w:br/>
      </w:r>
      <w:r w:rsidRPr="00A76B90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6DA46C05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</w:p>
    <w:p w14:paraId="15C769E4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</w:p>
    <w:p w14:paraId="1899DF7A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</w:p>
    <w:p w14:paraId="621F0C95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</w:p>
    <w:p w14:paraId="5C3291FC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</w:p>
    <w:p w14:paraId="1B1752EE" w14:textId="77777777" w:rsidR="009D7F6D" w:rsidRDefault="009D7F6D" w:rsidP="009D7F6D">
      <w:pPr>
        <w:spacing w:after="0" w:line="240" w:lineRule="auto"/>
        <w:rPr>
          <w:rFonts w:ascii="Arial" w:hAnsi="Arial" w:cs="Arial"/>
        </w:rPr>
      </w:pPr>
    </w:p>
    <w:p w14:paraId="68D53AE4" w14:textId="77777777" w:rsidR="009D7F6D" w:rsidRDefault="009D7F6D" w:rsidP="009D7F6D">
      <w:pPr>
        <w:spacing w:after="0" w:line="240" w:lineRule="auto"/>
        <w:jc w:val="center"/>
        <w:rPr>
          <w:rFonts w:ascii="Arial" w:hAnsi="Arial" w:cs="Arial"/>
        </w:rPr>
      </w:pPr>
    </w:p>
    <w:p w14:paraId="57413324" w14:textId="77777777" w:rsidR="009D7F6D" w:rsidRDefault="009D7F6D" w:rsidP="009D7F6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6E0833D7" w14:textId="1109F3CD" w:rsidR="00062550" w:rsidRDefault="009D7F6D" w:rsidP="00F4726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osoby uprawnionej, miejscowość, data</w:t>
      </w:r>
    </w:p>
    <w:sectPr w:rsidR="00062550" w:rsidSect="00F472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C98C" w14:textId="77777777" w:rsidR="00D54DD0" w:rsidRDefault="00D54DD0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D54DD0" w:rsidRDefault="00D54DD0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19ABEFD4" w14:textId="26DCEE87" w:rsidR="00D54DD0" w:rsidRDefault="00D54DD0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51F6070D" wp14:editId="17904672">
                  <wp:extent cx="286385" cy="340995"/>
                  <wp:effectExtent l="0" t="0" r="0" b="1905"/>
                  <wp:docPr id="3" name="Obraz 3" descr="C:\Users\Radek_L107\AppData\Local\Microsoft\Windows\INetCache\Content.Word\AT_logo_111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dek_L107\AppData\Local\Microsoft\Windows\INetCache\Content.Word\AT_logo_111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571133">
              <w:rPr>
                <w:i/>
              </w:rPr>
              <w:t>ALTEL Wicha, Gołda Spółka Jawna</w:t>
            </w:r>
            <w:r w:rsidRPr="00EC07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4F5DA7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4F5DA7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CC34" w14:textId="77777777" w:rsidR="00D54DD0" w:rsidRPr="00C7266F" w:rsidRDefault="00D54DD0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29</w:t>
    </w:r>
    <w:r w:rsidRPr="00C7266F">
      <w:rPr>
        <w:rFonts w:ascii="Arial" w:hAnsi="Arial" w:cs="Arial"/>
      </w:rPr>
      <w:fldChar w:fldCharType="end"/>
    </w:r>
  </w:p>
  <w:p w14:paraId="76342AC3" w14:textId="33F1E04D" w:rsidR="00D54DD0" w:rsidRPr="00C7266F" w:rsidRDefault="00D54DD0" w:rsidP="00C7266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B9B7" w14:textId="77777777" w:rsidR="00D54DD0" w:rsidRDefault="00D54DD0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D54DD0" w:rsidRDefault="00D54DD0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423EF146" w:rsidR="00D54DD0" w:rsidRDefault="00D54DD0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3CC" w14:textId="627DFFEB" w:rsidR="00D54DD0" w:rsidRDefault="00D54DD0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10B"/>
    <w:multiLevelType w:val="multilevel"/>
    <w:tmpl w:val="4C548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" w15:restartNumberingAfterBreak="0">
    <w:nsid w:val="059842E7"/>
    <w:multiLevelType w:val="hybridMultilevel"/>
    <w:tmpl w:val="E7D0BF8A"/>
    <w:lvl w:ilvl="0" w:tplc="E89C5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1280B"/>
    <w:multiLevelType w:val="hybridMultilevel"/>
    <w:tmpl w:val="40DA766C"/>
    <w:lvl w:ilvl="0" w:tplc="3202CC2A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5A5260"/>
    <w:multiLevelType w:val="hybridMultilevel"/>
    <w:tmpl w:val="3FE2267E"/>
    <w:lvl w:ilvl="0" w:tplc="3FE6D1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74C"/>
    <w:multiLevelType w:val="hybridMultilevel"/>
    <w:tmpl w:val="9BDAAA56"/>
    <w:lvl w:ilvl="0" w:tplc="6360DC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056E"/>
    <w:multiLevelType w:val="hybridMultilevel"/>
    <w:tmpl w:val="F34C3A12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 w15:restartNumberingAfterBreak="0">
    <w:nsid w:val="154F3263"/>
    <w:multiLevelType w:val="hybridMultilevel"/>
    <w:tmpl w:val="C51E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1817"/>
    <w:multiLevelType w:val="hybridMultilevel"/>
    <w:tmpl w:val="D6C841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041C43"/>
    <w:multiLevelType w:val="hybridMultilevel"/>
    <w:tmpl w:val="3D5687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1880A7A"/>
    <w:multiLevelType w:val="hybridMultilevel"/>
    <w:tmpl w:val="06AE84A2"/>
    <w:lvl w:ilvl="0" w:tplc="7D48913A">
      <w:start w:val="1"/>
      <w:numFmt w:val="decimal"/>
      <w:lvlText w:val="%1)"/>
      <w:lvlJc w:val="left"/>
      <w:pPr>
        <w:ind w:left="720" w:hanging="360"/>
      </w:pPr>
      <w:rPr>
        <w:rFonts w:ascii="Arial" w:eastAsia="Trebuchet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441"/>
    <w:multiLevelType w:val="hybridMultilevel"/>
    <w:tmpl w:val="D1FE8BAC"/>
    <w:lvl w:ilvl="0" w:tplc="C01A580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8E157C"/>
    <w:multiLevelType w:val="hybridMultilevel"/>
    <w:tmpl w:val="D99E0BA6"/>
    <w:lvl w:ilvl="0" w:tplc="47C6F6D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0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0F5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6C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E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E5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AB2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BC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82CFE"/>
    <w:multiLevelType w:val="hybridMultilevel"/>
    <w:tmpl w:val="907EAE50"/>
    <w:lvl w:ilvl="0" w:tplc="BCC20A3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7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F89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DAA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EAD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72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3A1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A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BC2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212DB"/>
    <w:multiLevelType w:val="hybridMultilevel"/>
    <w:tmpl w:val="094619E8"/>
    <w:lvl w:ilvl="0" w:tplc="71C06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035F33"/>
    <w:multiLevelType w:val="hybridMultilevel"/>
    <w:tmpl w:val="7AC67BCC"/>
    <w:lvl w:ilvl="0" w:tplc="9986543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70036C"/>
    <w:multiLevelType w:val="hybridMultilevel"/>
    <w:tmpl w:val="E34C67AE"/>
    <w:lvl w:ilvl="0" w:tplc="CEE6E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9818E9"/>
    <w:multiLevelType w:val="hybridMultilevel"/>
    <w:tmpl w:val="531A797E"/>
    <w:lvl w:ilvl="0" w:tplc="1B8C4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059B6"/>
    <w:multiLevelType w:val="hybridMultilevel"/>
    <w:tmpl w:val="8F98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929A6"/>
    <w:multiLevelType w:val="hybridMultilevel"/>
    <w:tmpl w:val="4E7A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34A6"/>
    <w:multiLevelType w:val="hybridMultilevel"/>
    <w:tmpl w:val="F5FA3F46"/>
    <w:lvl w:ilvl="0" w:tplc="E554597E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61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C8E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08E2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AF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3CD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94D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00E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D55A63"/>
    <w:multiLevelType w:val="hybridMultilevel"/>
    <w:tmpl w:val="2EAA8B44"/>
    <w:lvl w:ilvl="0" w:tplc="36F6FC0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07F7"/>
    <w:multiLevelType w:val="hybridMultilevel"/>
    <w:tmpl w:val="6428D15A"/>
    <w:numStyleLink w:val="Zaimportowanystyl9"/>
  </w:abstractNum>
  <w:abstractNum w:abstractNumId="23" w15:restartNumberingAfterBreak="0">
    <w:nsid w:val="483A1A8B"/>
    <w:multiLevelType w:val="hybridMultilevel"/>
    <w:tmpl w:val="B7AA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E30E5"/>
    <w:multiLevelType w:val="hybridMultilevel"/>
    <w:tmpl w:val="8B2464A4"/>
    <w:lvl w:ilvl="0" w:tplc="72884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C04EE"/>
    <w:multiLevelType w:val="hybridMultilevel"/>
    <w:tmpl w:val="A538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5001"/>
    <w:multiLevelType w:val="hybridMultilevel"/>
    <w:tmpl w:val="FDC4D0E8"/>
    <w:lvl w:ilvl="0" w:tplc="E4121E4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F4A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EEC0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B724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E05A2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9AF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5C5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5D94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4B2E0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1F2CEE"/>
    <w:multiLevelType w:val="hybridMultilevel"/>
    <w:tmpl w:val="4BBAA6F4"/>
    <w:lvl w:ilvl="0" w:tplc="92D8D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716812"/>
    <w:multiLevelType w:val="hybridMultilevel"/>
    <w:tmpl w:val="EC6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F78C3"/>
    <w:multiLevelType w:val="hybridMultilevel"/>
    <w:tmpl w:val="2FBC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306BB"/>
    <w:multiLevelType w:val="hybridMultilevel"/>
    <w:tmpl w:val="C282A514"/>
    <w:lvl w:ilvl="0" w:tplc="7488F0B4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80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1EE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EE4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CA80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4CD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6B1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812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62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E03F59"/>
    <w:multiLevelType w:val="hybridMultilevel"/>
    <w:tmpl w:val="97CA9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65382"/>
    <w:multiLevelType w:val="hybridMultilevel"/>
    <w:tmpl w:val="8BC80A78"/>
    <w:lvl w:ilvl="0" w:tplc="D87A55D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606D2F"/>
    <w:multiLevelType w:val="hybridMultilevel"/>
    <w:tmpl w:val="DA1E40DE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4" w15:restartNumberingAfterBreak="0">
    <w:nsid w:val="56DE4A8D"/>
    <w:multiLevelType w:val="hybridMultilevel"/>
    <w:tmpl w:val="74B81114"/>
    <w:lvl w:ilvl="0" w:tplc="8A288F5A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38C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EE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B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74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0A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3C6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D2D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4922BD"/>
    <w:multiLevelType w:val="hybridMultilevel"/>
    <w:tmpl w:val="51C4399E"/>
    <w:lvl w:ilvl="0" w:tplc="324AC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9B5A74"/>
    <w:multiLevelType w:val="hybridMultilevel"/>
    <w:tmpl w:val="F8569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648D7"/>
    <w:multiLevelType w:val="hybridMultilevel"/>
    <w:tmpl w:val="63F07956"/>
    <w:lvl w:ilvl="0" w:tplc="7A62843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3CA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23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6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1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787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25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A77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B61A15"/>
    <w:multiLevelType w:val="hybridMultilevel"/>
    <w:tmpl w:val="B3FC80C0"/>
    <w:lvl w:ilvl="0" w:tplc="E0AA9BD8">
      <w:start w:val="2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033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1A7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A56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A115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E46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E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E5F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0D8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4734C2"/>
    <w:multiLevelType w:val="hybridMultilevel"/>
    <w:tmpl w:val="F65254AC"/>
    <w:lvl w:ilvl="0" w:tplc="1CE87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8E24D3"/>
    <w:multiLevelType w:val="hybridMultilevel"/>
    <w:tmpl w:val="7206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B76B9"/>
    <w:multiLevelType w:val="hybridMultilevel"/>
    <w:tmpl w:val="0BCCD17A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CF76D1"/>
    <w:multiLevelType w:val="hybridMultilevel"/>
    <w:tmpl w:val="01CEB882"/>
    <w:lvl w:ilvl="0" w:tplc="E25468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8BB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3F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0E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A5A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019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5E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618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0A398C"/>
    <w:multiLevelType w:val="hybridMultilevel"/>
    <w:tmpl w:val="47EA3AB6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2C6941"/>
    <w:multiLevelType w:val="hybridMultilevel"/>
    <w:tmpl w:val="C50E1FB2"/>
    <w:lvl w:ilvl="0" w:tplc="60F065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9847E1F"/>
    <w:multiLevelType w:val="hybridMultilevel"/>
    <w:tmpl w:val="8C4A5968"/>
    <w:lvl w:ilvl="0" w:tplc="EFF0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845CAA"/>
    <w:multiLevelType w:val="hybridMultilevel"/>
    <w:tmpl w:val="6428D15A"/>
    <w:styleLink w:val="Zaimportowanystyl9"/>
    <w:lvl w:ilvl="0" w:tplc="EC5C047C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95C244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7AA93E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ED690F6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F40E24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8E1044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4679C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4ED588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CF49368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7" w15:restartNumberingAfterBreak="0">
    <w:nsid w:val="7DD23582"/>
    <w:multiLevelType w:val="hybridMultilevel"/>
    <w:tmpl w:val="D4D6D664"/>
    <w:lvl w:ilvl="0" w:tplc="332EB3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95196"/>
    <w:multiLevelType w:val="hybridMultilevel"/>
    <w:tmpl w:val="6AA226A8"/>
    <w:lvl w:ilvl="0" w:tplc="588EA4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8B55C4"/>
    <w:multiLevelType w:val="hybridMultilevel"/>
    <w:tmpl w:val="F58EDFEA"/>
    <w:lvl w:ilvl="0" w:tplc="A1D4B1EA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3D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4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C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51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3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43F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5A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29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2217919">
    <w:abstractNumId w:val="4"/>
  </w:num>
  <w:num w:numId="2" w16cid:durableId="1556044852">
    <w:abstractNumId w:val="45"/>
  </w:num>
  <w:num w:numId="3" w16cid:durableId="1247688649">
    <w:abstractNumId w:val="16"/>
  </w:num>
  <w:num w:numId="4" w16cid:durableId="1933666116">
    <w:abstractNumId w:val="43"/>
  </w:num>
  <w:num w:numId="5" w16cid:durableId="1717585617">
    <w:abstractNumId w:val="41"/>
  </w:num>
  <w:num w:numId="6" w16cid:durableId="526991241">
    <w:abstractNumId w:val="30"/>
  </w:num>
  <w:num w:numId="7" w16cid:durableId="573585037">
    <w:abstractNumId w:val="34"/>
  </w:num>
  <w:num w:numId="8" w16cid:durableId="524905114">
    <w:abstractNumId w:val="37"/>
  </w:num>
  <w:num w:numId="9" w16cid:durableId="150021508">
    <w:abstractNumId w:val="13"/>
  </w:num>
  <w:num w:numId="10" w16cid:durableId="752895452">
    <w:abstractNumId w:val="20"/>
  </w:num>
  <w:num w:numId="11" w16cid:durableId="312418393">
    <w:abstractNumId w:val="42"/>
  </w:num>
  <w:num w:numId="12" w16cid:durableId="288247312">
    <w:abstractNumId w:val="26"/>
  </w:num>
  <w:num w:numId="13" w16cid:durableId="1503350412">
    <w:abstractNumId w:val="38"/>
  </w:num>
  <w:num w:numId="14" w16cid:durableId="957569073">
    <w:abstractNumId w:val="49"/>
  </w:num>
  <w:num w:numId="15" w16cid:durableId="1704282676">
    <w:abstractNumId w:val="24"/>
  </w:num>
  <w:num w:numId="16" w16cid:durableId="751856497">
    <w:abstractNumId w:val="35"/>
  </w:num>
  <w:num w:numId="17" w16cid:durableId="469709093">
    <w:abstractNumId w:val="1"/>
  </w:num>
  <w:num w:numId="18" w16cid:durableId="52047090">
    <w:abstractNumId w:val="12"/>
  </w:num>
  <w:num w:numId="19" w16cid:durableId="935215458">
    <w:abstractNumId w:val="2"/>
  </w:num>
  <w:num w:numId="20" w16cid:durableId="1488521772">
    <w:abstractNumId w:val="11"/>
  </w:num>
  <w:num w:numId="21" w16cid:durableId="18094393">
    <w:abstractNumId w:val="23"/>
  </w:num>
  <w:num w:numId="22" w16cid:durableId="1842038901">
    <w:abstractNumId w:val="6"/>
  </w:num>
  <w:num w:numId="23" w16cid:durableId="2144229307">
    <w:abstractNumId w:val="10"/>
  </w:num>
  <w:num w:numId="24" w16cid:durableId="1460344771">
    <w:abstractNumId w:val="32"/>
  </w:num>
  <w:num w:numId="25" w16cid:durableId="834419280">
    <w:abstractNumId w:val="29"/>
  </w:num>
  <w:num w:numId="26" w16cid:durableId="108815588">
    <w:abstractNumId w:val="28"/>
  </w:num>
  <w:num w:numId="27" w16cid:durableId="239097551">
    <w:abstractNumId w:val="18"/>
  </w:num>
  <w:num w:numId="28" w16cid:durableId="33819262">
    <w:abstractNumId w:val="40"/>
  </w:num>
  <w:num w:numId="29" w16cid:durableId="53696923">
    <w:abstractNumId w:val="36"/>
  </w:num>
  <w:num w:numId="30" w16cid:durableId="184564085">
    <w:abstractNumId w:val="3"/>
  </w:num>
  <w:num w:numId="31" w16cid:durableId="75828329">
    <w:abstractNumId w:val="14"/>
  </w:num>
  <w:num w:numId="32" w16cid:durableId="318851653">
    <w:abstractNumId w:val="17"/>
  </w:num>
  <w:num w:numId="33" w16cid:durableId="808480516">
    <w:abstractNumId w:val="8"/>
  </w:num>
  <w:num w:numId="34" w16cid:durableId="355230551">
    <w:abstractNumId w:val="21"/>
  </w:num>
  <w:num w:numId="35" w16cid:durableId="2008946449">
    <w:abstractNumId w:val="19"/>
  </w:num>
  <w:num w:numId="36" w16cid:durableId="993753908">
    <w:abstractNumId w:val="47"/>
  </w:num>
  <w:num w:numId="37" w16cid:durableId="1542211072">
    <w:abstractNumId w:val="25"/>
  </w:num>
  <w:num w:numId="38" w16cid:durableId="1275097701">
    <w:abstractNumId w:val="7"/>
  </w:num>
  <w:num w:numId="39" w16cid:durableId="1436050409">
    <w:abstractNumId w:val="9"/>
  </w:num>
  <w:num w:numId="40" w16cid:durableId="1314918305">
    <w:abstractNumId w:val="22"/>
    <w:lvlOverride w:ilvl="0">
      <w:lvl w:ilvl="0" w:tplc="DC38D1BC">
        <w:start w:val="1"/>
        <w:numFmt w:val="lowerLetter"/>
        <w:lvlText w:val="%1."/>
        <w:lvlJc w:val="left"/>
        <w:pPr>
          <w:ind w:left="18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5248742">
        <w:start w:val="1"/>
        <w:numFmt w:val="lowerLetter"/>
        <w:lvlText w:val="%2."/>
        <w:lvlJc w:val="left"/>
        <w:pPr>
          <w:ind w:left="25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882C8F4">
        <w:start w:val="1"/>
        <w:numFmt w:val="lowerRoman"/>
        <w:lvlText w:val="%3."/>
        <w:lvlJc w:val="right"/>
        <w:pPr>
          <w:ind w:left="328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B5A4DC4A">
        <w:start w:val="1"/>
        <w:numFmt w:val="decimal"/>
        <w:lvlText w:val="%4."/>
        <w:lvlJc w:val="left"/>
        <w:pPr>
          <w:ind w:left="40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20AE63A">
        <w:start w:val="1"/>
        <w:numFmt w:val="lowerLetter"/>
        <w:lvlText w:val="%5."/>
        <w:lvlJc w:val="left"/>
        <w:pPr>
          <w:ind w:left="47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BEB01F98">
        <w:start w:val="1"/>
        <w:numFmt w:val="lowerRoman"/>
        <w:lvlText w:val="%6."/>
        <w:lvlJc w:val="right"/>
        <w:pPr>
          <w:ind w:left="544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6527AD6">
        <w:start w:val="1"/>
        <w:numFmt w:val="decimal"/>
        <w:lvlText w:val="%7."/>
        <w:lvlJc w:val="left"/>
        <w:pPr>
          <w:ind w:left="61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70468B6">
        <w:start w:val="1"/>
        <w:numFmt w:val="lowerLetter"/>
        <w:lvlText w:val="%8."/>
        <w:lvlJc w:val="left"/>
        <w:pPr>
          <w:ind w:left="688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C78D546">
        <w:start w:val="1"/>
        <w:numFmt w:val="lowerRoman"/>
        <w:lvlText w:val="%9."/>
        <w:lvlJc w:val="right"/>
        <w:pPr>
          <w:ind w:left="760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1" w16cid:durableId="1184124537">
    <w:abstractNumId w:val="46"/>
  </w:num>
  <w:num w:numId="42" w16cid:durableId="2015375110">
    <w:abstractNumId w:val="33"/>
  </w:num>
  <w:num w:numId="43" w16cid:durableId="1403529888">
    <w:abstractNumId w:val="5"/>
  </w:num>
  <w:num w:numId="44" w16cid:durableId="998002200">
    <w:abstractNumId w:val="27"/>
  </w:num>
  <w:num w:numId="45" w16cid:durableId="593435369">
    <w:abstractNumId w:val="31"/>
  </w:num>
  <w:num w:numId="46" w16cid:durableId="2098790692">
    <w:abstractNumId w:val="0"/>
  </w:num>
  <w:num w:numId="47" w16cid:durableId="340746343">
    <w:abstractNumId w:val="48"/>
  </w:num>
  <w:num w:numId="48" w16cid:durableId="443766963">
    <w:abstractNumId w:val="39"/>
  </w:num>
  <w:num w:numId="49" w16cid:durableId="1501122471">
    <w:abstractNumId w:val="15"/>
  </w:num>
  <w:num w:numId="50" w16cid:durableId="290601800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D"/>
    <w:rsid w:val="00006161"/>
    <w:rsid w:val="00013000"/>
    <w:rsid w:val="000166AE"/>
    <w:rsid w:val="00030DF7"/>
    <w:rsid w:val="00031456"/>
    <w:rsid w:val="00036D87"/>
    <w:rsid w:val="00041D01"/>
    <w:rsid w:val="00050CC1"/>
    <w:rsid w:val="000605F3"/>
    <w:rsid w:val="000611B6"/>
    <w:rsid w:val="00062550"/>
    <w:rsid w:val="0006272F"/>
    <w:rsid w:val="000659D3"/>
    <w:rsid w:val="000674B0"/>
    <w:rsid w:val="000814C7"/>
    <w:rsid w:val="000971D5"/>
    <w:rsid w:val="000A3FB3"/>
    <w:rsid w:val="000A450A"/>
    <w:rsid w:val="000C263E"/>
    <w:rsid w:val="000C64EC"/>
    <w:rsid w:val="000D0137"/>
    <w:rsid w:val="000D5BDA"/>
    <w:rsid w:val="000E1926"/>
    <w:rsid w:val="000E69F3"/>
    <w:rsid w:val="000E75E9"/>
    <w:rsid w:val="000F0B30"/>
    <w:rsid w:val="000F2E33"/>
    <w:rsid w:val="001037BA"/>
    <w:rsid w:val="00121D42"/>
    <w:rsid w:val="00135517"/>
    <w:rsid w:val="0013636C"/>
    <w:rsid w:val="001367F3"/>
    <w:rsid w:val="00140358"/>
    <w:rsid w:val="00144BB1"/>
    <w:rsid w:val="00146A7D"/>
    <w:rsid w:val="00151E12"/>
    <w:rsid w:val="00157D7A"/>
    <w:rsid w:val="00162B42"/>
    <w:rsid w:val="00162D5D"/>
    <w:rsid w:val="0017070C"/>
    <w:rsid w:val="001761B9"/>
    <w:rsid w:val="0018590F"/>
    <w:rsid w:val="0019067D"/>
    <w:rsid w:val="001A220F"/>
    <w:rsid w:val="001A493F"/>
    <w:rsid w:val="001C28EE"/>
    <w:rsid w:val="001D5E92"/>
    <w:rsid w:val="001E3829"/>
    <w:rsid w:val="001E51C9"/>
    <w:rsid w:val="001E7751"/>
    <w:rsid w:val="001F4D94"/>
    <w:rsid w:val="001F50B7"/>
    <w:rsid w:val="001F5B31"/>
    <w:rsid w:val="00204423"/>
    <w:rsid w:val="00207CE7"/>
    <w:rsid w:val="002228E4"/>
    <w:rsid w:val="002238FA"/>
    <w:rsid w:val="00224125"/>
    <w:rsid w:val="002264A4"/>
    <w:rsid w:val="0023624C"/>
    <w:rsid w:val="0024372C"/>
    <w:rsid w:val="00246A8A"/>
    <w:rsid w:val="00255803"/>
    <w:rsid w:val="00257321"/>
    <w:rsid w:val="0027102F"/>
    <w:rsid w:val="002712C2"/>
    <w:rsid w:val="00280316"/>
    <w:rsid w:val="00291936"/>
    <w:rsid w:val="00295686"/>
    <w:rsid w:val="002960FC"/>
    <w:rsid w:val="002A39BE"/>
    <w:rsid w:val="002B3A56"/>
    <w:rsid w:val="002B575C"/>
    <w:rsid w:val="002B793E"/>
    <w:rsid w:val="002C364D"/>
    <w:rsid w:val="002C77D8"/>
    <w:rsid w:val="002D7830"/>
    <w:rsid w:val="002E15F2"/>
    <w:rsid w:val="002E5553"/>
    <w:rsid w:val="002E68CB"/>
    <w:rsid w:val="002F184A"/>
    <w:rsid w:val="002F2678"/>
    <w:rsid w:val="002F563A"/>
    <w:rsid w:val="00305040"/>
    <w:rsid w:val="0031300A"/>
    <w:rsid w:val="0031633D"/>
    <w:rsid w:val="00316C6D"/>
    <w:rsid w:val="003171C4"/>
    <w:rsid w:val="00322D7F"/>
    <w:rsid w:val="0032614C"/>
    <w:rsid w:val="00332A4C"/>
    <w:rsid w:val="00345F95"/>
    <w:rsid w:val="0035672F"/>
    <w:rsid w:val="00360189"/>
    <w:rsid w:val="00365378"/>
    <w:rsid w:val="00365E77"/>
    <w:rsid w:val="00371AB3"/>
    <w:rsid w:val="00373397"/>
    <w:rsid w:val="00387CB5"/>
    <w:rsid w:val="0039044A"/>
    <w:rsid w:val="00391502"/>
    <w:rsid w:val="0039536A"/>
    <w:rsid w:val="003B7AAA"/>
    <w:rsid w:val="003D00AE"/>
    <w:rsid w:val="003D287D"/>
    <w:rsid w:val="003F1BA9"/>
    <w:rsid w:val="003F6C12"/>
    <w:rsid w:val="00400998"/>
    <w:rsid w:val="00404C22"/>
    <w:rsid w:val="00411BC9"/>
    <w:rsid w:val="0041252C"/>
    <w:rsid w:val="004230F6"/>
    <w:rsid w:val="00432758"/>
    <w:rsid w:val="004336CC"/>
    <w:rsid w:val="00433BD9"/>
    <w:rsid w:val="00460AA7"/>
    <w:rsid w:val="00463CE8"/>
    <w:rsid w:val="00471532"/>
    <w:rsid w:val="00471DAD"/>
    <w:rsid w:val="0047291C"/>
    <w:rsid w:val="00474AB7"/>
    <w:rsid w:val="0047691F"/>
    <w:rsid w:val="00484400"/>
    <w:rsid w:val="0048497A"/>
    <w:rsid w:val="00493AAD"/>
    <w:rsid w:val="00494D24"/>
    <w:rsid w:val="004A4D2A"/>
    <w:rsid w:val="004A4DEB"/>
    <w:rsid w:val="004A51AD"/>
    <w:rsid w:val="004A581C"/>
    <w:rsid w:val="004B5DCD"/>
    <w:rsid w:val="004C12FA"/>
    <w:rsid w:val="004C3665"/>
    <w:rsid w:val="004D29AF"/>
    <w:rsid w:val="004D48C0"/>
    <w:rsid w:val="004D4A85"/>
    <w:rsid w:val="004D7A8B"/>
    <w:rsid w:val="004E1447"/>
    <w:rsid w:val="004F3080"/>
    <w:rsid w:val="004F351C"/>
    <w:rsid w:val="004F5CD6"/>
    <w:rsid w:val="004F5DA7"/>
    <w:rsid w:val="0050432A"/>
    <w:rsid w:val="005053D6"/>
    <w:rsid w:val="005060E3"/>
    <w:rsid w:val="00513AD8"/>
    <w:rsid w:val="00536214"/>
    <w:rsid w:val="00546448"/>
    <w:rsid w:val="0055123C"/>
    <w:rsid w:val="00551699"/>
    <w:rsid w:val="005522E0"/>
    <w:rsid w:val="005529F3"/>
    <w:rsid w:val="00564827"/>
    <w:rsid w:val="00565799"/>
    <w:rsid w:val="005677DE"/>
    <w:rsid w:val="005854E2"/>
    <w:rsid w:val="005947BB"/>
    <w:rsid w:val="005B194A"/>
    <w:rsid w:val="005B2C11"/>
    <w:rsid w:val="005B2F8C"/>
    <w:rsid w:val="005B6BBB"/>
    <w:rsid w:val="005D49C1"/>
    <w:rsid w:val="005E1A36"/>
    <w:rsid w:val="005E1DEB"/>
    <w:rsid w:val="005E5E10"/>
    <w:rsid w:val="005F6E8D"/>
    <w:rsid w:val="006123F5"/>
    <w:rsid w:val="0061241D"/>
    <w:rsid w:val="00615B39"/>
    <w:rsid w:val="006329EF"/>
    <w:rsid w:val="0063353F"/>
    <w:rsid w:val="0064003A"/>
    <w:rsid w:val="00640455"/>
    <w:rsid w:val="00640B23"/>
    <w:rsid w:val="00641A6B"/>
    <w:rsid w:val="00650FA8"/>
    <w:rsid w:val="00654963"/>
    <w:rsid w:val="00676ECE"/>
    <w:rsid w:val="006A11EE"/>
    <w:rsid w:val="006A335A"/>
    <w:rsid w:val="006A3599"/>
    <w:rsid w:val="006A3C67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E01DA"/>
    <w:rsid w:val="006F1C81"/>
    <w:rsid w:val="007206A0"/>
    <w:rsid w:val="007235B8"/>
    <w:rsid w:val="00730BF2"/>
    <w:rsid w:val="00731BFF"/>
    <w:rsid w:val="007365D0"/>
    <w:rsid w:val="007421B9"/>
    <w:rsid w:val="00771033"/>
    <w:rsid w:val="00776770"/>
    <w:rsid w:val="00776CFC"/>
    <w:rsid w:val="00777DC2"/>
    <w:rsid w:val="00783A54"/>
    <w:rsid w:val="00786ABD"/>
    <w:rsid w:val="007962F6"/>
    <w:rsid w:val="007B16C7"/>
    <w:rsid w:val="007C0F70"/>
    <w:rsid w:val="007C197C"/>
    <w:rsid w:val="007D3C17"/>
    <w:rsid w:val="007F2741"/>
    <w:rsid w:val="007F7EF6"/>
    <w:rsid w:val="008065BB"/>
    <w:rsid w:val="0081086A"/>
    <w:rsid w:val="0081326B"/>
    <w:rsid w:val="00832D7E"/>
    <w:rsid w:val="0083356E"/>
    <w:rsid w:val="00840374"/>
    <w:rsid w:val="00853EE1"/>
    <w:rsid w:val="00857745"/>
    <w:rsid w:val="008665AD"/>
    <w:rsid w:val="00867A94"/>
    <w:rsid w:val="00880AF2"/>
    <w:rsid w:val="00883CB8"/>
    <w:rsid w:val="008847B4"/>
    <w:rsid w:val="00885AA2"/>
    <w:rsid w:val="00885B64"/>
    <w:rsid w:val="00896DF9"/>
    <w:rsid w:val="008D06C4"/>
    <w:rsid w:val="008D27EC"/>
    <w:rsid w:val="008D53E4"/>
    <w:rsid w:val="008E3947"/>
    <w:rsid w:val="008E3E9D"/>
    <w:rsid w:val="008E5C12"/>
    <w:rsid w:val="008F5943"/>
    <w:rsid w:val="009164BF"/>
    <w:rsid w:val="00923104"/>
    <w:rsid w:val="00926155"/>
    <w:rsid w:val="00926808"/>
    <w:rsid w:val="0093363C"/>
    <w:rsid w:val="0093646D"/>
    <w:rsid w:val="00944C3E"/>
    <w:rsid w:val="009476BD"/>
    <w:rsid w:val="00952DEE"/>
    <w:rsid w:val="009628D8"/>
    <w:rsid w:val="00963B31"/>
    <w:rsid w:val="00967F86"/>
    <w:rsid w:val="00970BC3"/>
    <w:rsid w:val="009732D7"/>
    <w:rsid w:val="009854F3"/>
    <w:rsid w:val="009866A2"/>
    <w:rsid w:val="00996DAE"/>
    <w:rsid w:val="009A29E3"/>
    <w:rsid w:val="009A47F0"/>
    <w:rsid w:val="009A5531"/>
    <w:rsid w:val="009A77EF"/>
    <w:rsid w:val="009B2890"/>
    <w:rsid w:val="009B5C5A"/>
    <w:rsid w:val="009C274E"/>
    <w:rsid w:val="009C4857"/>
    <w:rsid w:val="009D0F78"/>
    <w:rsid w:val="009D2B41"/>
    <w:rsid w:val="009D49D2"/>
    <w:rsid w:val="009D57C7"/>
    <w:rsid w:val="009D7F6D"/>
    <w:rsid w:val="00A044F5"/>
    <w:rsid w:val="00A061B0"/>
    <w:rsid w:val="00A23597"/>
    <w:rsid w:val="00A24338"/>
    <w:rsid w:val="00A24A39"/>
    <w:rsid w:val="00A2732B"/>
    <w:rsid w:val="00A27AAF"/>
    <w:rsid w:val="00A34693"/>
    <w:rsid w:val="00A35623"/>
    <w:rsid w:val="00A42892"/>
    <w:rsid w:val="00A5115B"/>
    <w:rsid w:val="00A52B52"/>
    <w:rsid w:val="00A530BC"/>
    <w:rsid w:val="00A61200"/>
    <w:rsid w:val="00A637D0"/>
    <w:rsid w:val="00A704B5"/>
    <w:rsid w:val="00A74062"/>
    <w:rsid w:val="00A75279"/>
    <w:rsid w:val="00A76B90"/>
    <w:rsid w:val="00A816C4"/>
    <w:rsid w:val="00A81E9B"/>
    <w:rsid w:val="00A85761"/>
    <w:rsid w:val="00A85AB9"/>
    <w:rsid w:val="00A86139"/>
    <w:rsid w:val="00A90984"/>
    <w:rsid w:val="00A93CB0"/>
    <w:rsid w:val="00A9459C"/>
    <w:rsid w:val="00A970D3"/>
    <w:rsid w:val="00AA5B6D"/>
    <w:rsid w:val="00AA6B08"/>
    <w:rsid w:val="00AC2765"/>
    <w:rsid w:val="00AD499E"/>
    <w:rsid w:val="00AD5A94"/>
    <w:rsid w:val="00AE3778"/>
    <w:rsid w:val="00AE536B"/>
    <w:rsid w:val="00AE735F"/>
    <w:rsid w:val="00AF618D"/>
    <w:rsid w:val="00AF6F11"/>
    <w:rsid w:val="00B01087"/>
    <w:rsid w:val="00B25FBF"/>
    <w:rsid w:val="00B34B68"/>
    <w:rsid w:val="00B37971"/>
    <w:rsid w:val="00B40121"/>
    <w:rsid w:val="00B50E9B"/>
    <w:rsid w:val="00B52884"/>
    <w:rsid w:val="00B52D84"/>
    <w:rsid w:val="00B55DAF"/>
    <w:rsid w:val="00B66F63"/>
    <w:rsid w:val="00B736DA"/>
    <w:rsid w:val="00B7692F"/>
    <w:rsid w:val="00B821F7"/>
    <w:rsid w:val="00B96FA3"/>
    <w:rsid w:val="00BA7DC9"/>
    <w:rsid w:val="00BD2131"/>
    <w:rsid w:val="00BD765E"/>
    <w:rsid w:val="00BE0A0E"/>
    <w:rsid w:val="00BE325A"/>
    <w:rsid w:val="00BF34D4"/>
    <w:rsid w:val="00BF4FE4"/>
    <w:rsid w:val="00C0340F"/>
    <w:rsid w:val="00C076B9"/>
    <w:rsid w:val="00C17A8F"/>
    <w:rsid w:val="00C24304"/>
    <w:rsid w:val="00C26D21"/>
    <w:rsid w:val="00C31A45"/>
    <w:rsid w:val="00C4633E"/>
    <w:rsid w:val="00C52048"/>
    <w:rsid w:val="00C57629"/>
    <w:rsid w:val="00C7266F"/>
    <w:rsid w:val="00C802A2"/>
    <w:rsid w:val="00C80C1E"/>
    <w:rsid w:val="00C84CEF"/>
    <w:rsid w:val="00C941FC"/>
    <w:rsid w:val="00CA5F9B"/>
    <w:rsid w:val="00CB51DD"/>
    <w:rsid w:val="00CD17FD"/>
    <w:rsid w:val="00CD7920"/>
    <w:rsid w:val="00CE5548"/>
    <w:rsid w:val="00CF69D5"/>
    <w:rsid w:val="00CF76F8"/>
    <w:rsid w:val="00D06307"/>
    <w:rsid w:val="00D11D40"/>
    <w:rsid w:val="00D16112"/>
    <w:rsid w:val="00D36CBE"/>
    <w:rsid w:val="00D465FF"/>
    <w:rsid w:val="00D54DD0"/>
    <w:rsid w:val="00D7164C"/>
    <w:rsid w:val="00D725EB"/>
    <w:rsid w:val="00D72C56"/>
    <w:rsid w:val="00D7724F"/>
    <w:rsid w:val="00D93EF3"/>
    <w:rsid w:val="00DA29A9"/>
    <w:rsid w:val="00DC6200"/>
    <w:rsid w:val="00DD0869"/>
    <w:rsid w:val="00DD0EF2"/>
    <w:rsid w:val="00DD6758"/>
    <w:rsid w:val="00DE31D2"/>
    <w:rsid w:val="00DF65B9"/>
    <w:rsid w:val="00E01DF0"/>
    <w:rsid w:val="00E02A71"/>
    <w:rsid w:val="00E041E5"/>
    <w:rsid w:val="00E04E14"/>
    <w:rsid w:val="00E16B82"/>
    <w:rsid w:val="00E23AB7"/>
    <w:rsid w:val="00E27BDE"/>
    <w:rsid w:val="00E3432E"/>
    <w:rsid w:val="00E50DFD"/>
    <w:rsid w:val="00E52A94"/>
    <w:rsid w:val="00E638CD"/>
    <w:rsid w:val="00E82018"/>
    <w:rsid w:val="00E82092"/>
    <w:rsid w:val="00E82931"/>
    <w:rsid w:val="00E84575"/>
    <w:rsid w:val="00E92999"/>
    <w:rsid w:val="00E9377C"/>
    <w:rsid w:val="00EA06E3"/>
    <w:rsid w:val="00EA17D8"/>
    <w:rsid w:val="00EA2A99"/>
    <w:rsid w:val="00EB7B5C"/>
    <w:rsid w:val="00EC0766"/>
    <w:rsid w:val="00EE389A"/>
    <w:rsid w:val="00EF66E1"/>
    <w:rsid w:val="00F015A7"/>
    <w:rsid w:val="00F03AA1"/>
    <w:rsid w:val="00F07412"/>
    <w:rsid w:val="00F14382"/>
    <w:rsid w:val="00F15BDD"/>
    <w:rsid w:val="00F1777B"/>
    <w:rsid w:val="00F17FF5"/>
    <w:rsid w:val="00F243AB"/>
    <w:rsid w:val="00F415BB"/>
    <w:rsid w:val="00F41678"/>
    <w:rsid w:val="00F4726D"/>
    <w:rsid w:val="00F47C90"/>
    <w:rsid w:val="00F47D8E"/>
    <w:rsid w:val="00F506A2"/>
    <w:rsid w:val="00F50D29"/>
    <w:rsid w:val="00F616A9"/>
    <w:rsid w:val="00F64712"/>
    <w:rsid w:val="00F73C14"/>
    <w:rsid w:val="00F80FDC"/>
    <w:rsid w:val="00F84210"/>
    <w:rsid w:val="00F860F5"/>
    <w:rsid w:val="00F95121"/>
    <w:rsid w:val="00FA4882"/>
    <w:rsid w:val="00FA6582"/>
    <w:rsid w:val="00FA7314"/>
    <w:rsid w:val="00FD246C"/>
    <w:rsid w:val="00FE6EBC"/>
    <w:rsid w:val="00FF0839"/>
    <w:rsid w:val="00FF33B1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  <w:style w:type="paragraph" w:customStyle="1" w:styleId="Subitemnumbered">
    <w:name w:val="Subitem numbered"/>
    <w:basedOn w:val="Normalny"/>
    <w:rsid w:val="00BF4FE4"/>
    <w:pPr>
      <w:suppressAutoHyphens w:val="0"/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numbering" w:customStyle="1" w:styleId="Zaimportowanystyl9">
    <w:name w:val="Zaimportowany styl 9"/>
    <w:rsid w:val="00A76B9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a064913-1d6d-475c-8ce2-4ff7b9c6439f"/>
    <ds:schemaRef ds:uri="http://purl.org/dc/terms/"/>
    <ds:schemaRef ds:uri="http://purl.org/dc/dcmitype/"/>
    <ds:schemaRef ds:uri="http://schemas.openxmlformats.org/package/2006/metadata/core-properties"/>
    <ds:schemaRef ds:uri="57ea731b-029e-4813-adcc-484a8be044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RADEK_W29</cp:lastModifiedBy>
  <cp:revision>4</cp:revision>
  <cp:lastPrinted>2023-12-19T09:03:00Z</cp:lastPrinted>
  <dcterms:created xsi:type="dcterms:W3CDTF">2024-12-29T20:17:00Z</dcterms:created>
  <dcterms:modified xsi:type="dcterms:W3CDTF">2025-01-10T10:36:00Z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